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CB" w:rsidRDefault="004150C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85.25pt;margin-top:-35.3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157723AB-F63C-4192-85D3-EB8E0CDF284A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4150CB" w:rsidRDefault="004150C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50CB" w:rsidRDefault="004150C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50CB" w:rsidRDefault="004150C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50CB" w:rsidRDefault="004150C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50CB" w:rsidRDefault="004150C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6EFB" w:rsidRDefault="00AC6EF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B35EC0" w:rsidRDefault="00B35EC0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D243BD">
        <w:rPr>
          <w:rFonts w:ascii="Times New Roman" w:hAnsi="Times New Roman" w:cs="Times New Roman"/>
          <w:b/>
          <w:sz w:val="24"/>
          <w:szCs w:val="24"/>
        </w:rPr>
        <w:t>___</w:t>
      </w:r>
    </w:p>
    <w:p w:rsidR="00AC6EFB" w:rsidRPr="001624A1" w:rsidRDefault="00AC6EFB" w:rsidP="00AC6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AC6EFB" w:rsidRDefault="00AC6EFB" w:rsidP="00AC6EFB">
      <w:pPr>
        <w:spacing w:after="0" w:line="240" w:lineRule="auto"/>
        <w:jc w:val="center"/>
        <w:rPr>
          <w:rFonts w:ascii="Times New Roman" w:eastAsia="Adobe Myungjo Std M" w:hAnsi="Times New Roman" w:cs="Times New Roman"/>
          <w:b/>
          <w:kern w:val="3"/>
          <w:sz w:val="24"/>
          <w:szCs w:val="24"/>
        </w:rPr>
      </w:pPr>
      <w:r w:rsidRPr="00391743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Повышение квалификации преподавателей, осуществляющих профессиональное обучение водителей транспортных средств различных категорий и подкатегорий по предмету: «Психофизиологические основы деятельности водителя».</w:t>
      </w:r>
    </w:p>
    <w:p w:rsidR="00AC6EFB" w:rsidRPr="00D42C59" w:rsidRDefault="00AC6EFB" w:rsidP="00AC6EFB">
      <w:pPr>
        <w:spacing w:after="0" w:line="240" w:lineRule="auto"/>
        <w:jc w:val="center"/>
        <w:rPr>
          <w:lang w:eastAsia="ru-RU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1"/>
        <w:gridCol w:w="7659"/>
        <w:gridCol w:w="1559"/>
        <w:gridCol w:w="1276"/>
        <w:gridCol w:w="1418"/>
        <w:gridCol w:w="1134"/>
        <w:gridCol w:w="1134"/>
        <w:gridCol w:w="1275"/>
      </w:tblGrid>
      <w:tr w:rsidR="00AC6EFB" w:rsidRPr="00382BFB" w:rsidTr="00D31E42">
        <w:trPr>
          <w:trHeight w:val="348"/>
        </w:trPr>
        <w:tc>
          <w:tcPr>
            <w:tcW w:w="421" w:type="dxa"/>
            <w:vMerge w:val="restart"/>
          </w:tcPr>
          <w:p w:rsidR="00AC6EFB" w:rsidRPr="000F7DB4" w:rsidRDefault="00AC6EFB" w:rsidP="00D31E4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6EFB" w:rsidRPr="000F7DB4" w:rsidRDefault="00AC6EFB" w:rsidP="00D31E4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659" w:type="dxa"/>
            <w:vMerge w:val="restart"/>
          </w:tcPr>
          <w:p w:rsidR="00AC6EFB" w:rsidRPr="000F7DB4" w:rsidRDefault="00AC6EFB" w:rsidP="00D31E4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  <w:p w:rsidR="00AC6EFB" w:rsidRPr="000F7DB4" w:rsidRDefault="00AC6EFB" w:rsidP="00D31E42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C6EFB" w:rsidRPr="000F7DB4" w:rsidRDefault="00AC6EFB" w:rsidP="00D31E4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AC6EFB" w:rsidRPr="000F7DB4" w:rsidRDefault="00AC6EFB" w:rsidP="00D31E4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237" w:type="dxa"/>
            <w:gridSpan w:val="5"/>
          </w:tcPr>
          <w:p w:rsidR="00AC6EFB" w:rsidRPr="000F7DB4" w:rsidRDefault="00AC6EFB" w:rsidP="00D31E4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Порядковые номера дней обучения</w:t>
            </w:r>
          </w:p>
        </w:tc>
      </w:tr>
      <w:tr w:rsidR="00C867D8" w:rsidRPr="00382BFB" w:rsidTr="00D31E42">
        <w:trPr>
          <w:trHeight w:val="348"/>
        </w:trPr>
        <w:tc>
          <w:tcPr>
            <w:tcW w:w="421" w:type="dxa"/>
            <w:vMerge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vMerge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67D8" w:rsidRPr="000F7DB4" w:rsidRDefault="00C867D8" w:rsidP="00C867D8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67D8" w:rsidRPr="000F7DB4" w:rsidRDefault="00D243BD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867D8" w:rsidRPr="002915D0" w:rsidRDefault="00D243BD" w:rsidP="00C8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867D8" w:rsidRPr="002915D0" w:rsidRDefault="00D243BD" w:rsidP="00C8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867D8" w:rsidRPr="002915D0" w:rsidRDefault="00D243BD" w:rsidP="00C86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67D8" w:rsidRPr="002915D0" w:rsidRDefault="00D243BD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67D8" w:rsidRPr="00382BFB" w:rsidTr="00D31E42">
        <w:tc>
          <w:tcPr>
            <w:tcW w:w="421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9" w:type="dxa"/>
          </w:tcPr>
          <w:p w:rsidR="00C867D8" w:rsidRPr="00391743" w:rsidRDefault="00C867D8" w:rsidP="00C8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Модуль 1. Организационные и правовые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системы профессионального обу</w:t>
            </w: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чения водителей транспортных средств.</w:t>
            </w:r>
          </w:p>
        </w:tc>
        <w:tc>
          <w:tcPr>
            <w:tcW w:w="1559" w:type="dxa"/>
          </w:tcPr>
          <w:p w:rsidR="00C867D8" w:rsidRPr="00391743" w:rsidRDefault="00C867D8" w:rsidP="00C8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D8" w:rsidRPr="00382BFB" w:rsidTr="00D31E42">
        <w:tc>
          <w:tcPr>
            <w:tcW w:w="421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9" w:type="dxa"/>
          </w:tcPr>
          <w:p w:rsidR="00C867D8" w:rsidRPr="00391743" w:rsidRDefault="00C867D8" w:rsidP="00C8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Модуль 2. Основы проведения психологического практикума.</w:t>
            </w:r>
          </w:p>
        </w:tc>
        <w:tc>
          <w:tcPr>
            <w:tcW w:w="1559" w:type="dxa"/>
          </w:tcPr>
          <w:p w:rsidR="00C867D8" w:rsidRPr="00391743" w:rsidRDefault="00C867D8" w:rsidP="00C8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67D8" w:rsidRPr="000F7DB4" w:rsidRDefault="00C867D8" w:rsidP="00C86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7D8" w:rsidRPr="000F7DB4" w:rsidRDefault="00C867D8" w:rsidP="00C86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D8" w:rsidRPr="00382BFB" w:rsidTr="00D31E42">
        <w:tc>
          <w:tcPr>
            <w:tcW w:w="421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9" w:type="dxa"/>
          </w:tcPr>
          <w:p w:rsidR="00C867D8" w:rsidRPr="00391743" w:rsidRDefault="00C867D8" w:rsidP="00C8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(обновление) обра</w:t>
            </w: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учебного пред</w:t>
            </w: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 xml:space="preserve">мета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«Психофизиологические основы де</w:t>
            </w: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ятельности водителя».</w:t>
            </w:r>
          </w:p>
        </w:tc>
        <w:tc>
          <w:tcPr>
            <w:tcW w:w="1559" w:type="dxa"/>
          </w:tcPr>
          <w:p w:rsidR="00C867D8" w:rsidRPr="00391743" w:rsidRDefault="00C867D8" w:rsidP="00C8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867D8" w:rsidRPr="000F7DB4" w:rsidRDefault="00C867D8" w:rsidP="00C867D8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7D8" w:rsidRPr="000F7DB4" w:rsidRDefault="00C867D8" w:rsidP="00C867D8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67D8" w:rsidRPr="00382BFB" w:rsidTr="00D31E42">
        <w:tc>
          <w:tcPr>
            <w:tcW w:w="421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9" w:type="dxa"/>
          </w:tcPr>
          <w:p w:rsidR="00C867D8" w:rsidRPr="00391743" w:rsidRDefault="00C867D8" w:rsidP="00C86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74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</w:tcPr>
          <w:p w:rsidR="00C867D8" w:rsidRPr="00391743" w:rsidRDefault="00C867D8" w:rsidP="00C8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867D8" w:rsidRPr="000F7DB4" w:rsidRDefault="00C867D8" w:rsidP="00C867D8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67D8" w:rsidRPr="000F7DB4" w:rsidRDefault="00C867D8" w:rsidP="00C867D8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67D8" w:rsidRPr="00382BFB" w:rsidTr="00D31E42">
        <w:tc>
          <w:tcPr>
            <w:tcW w:w="421" w:type="dxa"/>
          </w:tcPr>
          <w:p w:rsidR="00C867D8" w:rsidRPr="000F7DB4" w:rsidRDefault="00C867D8" w:rsidP="00C867D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</w:tcPr>
          <w:p w:rsidR="00C867D8" w:rsidRPr="000F7DB4" w:rsidRDefault="00C867D8" w:rsidP="00C867D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F7D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C867D8" w:rsidRPr="00391743" w:rsidRDefault="00C867D8" w:rsidP="00C86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867D8" w:rsidRPr="000F7DB4" w:rsidRDefault="00C867D8" w:rsidP="00C86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867D8" w:rsidRPr="000F7DB4" w:rsidRDefault="00C867D8" w:rsidP="00C86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67D8" w:rsidRPr="000F7DB4" w:rsidRDefault="00C867D8" w:rsidP="00C86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867D8" w:rsidRPr="000F7DB4" w:rsidRDefault="00C867D8" w:rsidP="00C86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67D8" w:rsidRPr="000F7DB4" w:rsidRDefault="00C867D8" w:rsidP="00C86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AC6EFB" w:rsidRDefault="00AC6EFB" w:rsidP="00AC6EFB"/>
    <w:p w:rsidR="006552B5" w:rsidRDefault="006552B5" w:rsidP="00AC6EFB">
      <w:pPr>
        <w:rPr>
          <w:rFonts w:ascii="Times New Roman" w:hAnsi="Times New Roman" w:cs="Times New Roman"/>
        </w:rPr>
      </w:pPr>
    </w:p>
    <w:p w:rsidR="00D20E75" w:rsidRPr="0024011A" w:rsidRDefault="00D20E75">
      <w:pPr>
        <w:rPr>
          <w:rFonts w:ascii="Times New Roman" w:hAnsi="Times New Roman" w:cs="Times New Roman"/>
          <w:sz w:val="28"/>
          <w:szCs w:val="28"/>
        </w:rPr>
      </w:pPr>
    </w:p>
    <w:sectPr w:rsidR="00D20E75" w:rsidRPr="0024011A" w:rsidSect="00240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338"/>
    <w:rsid w:val="00113DA0"/>
    <w:rsid w:val="00196E10"/>
    <w:rsid w:val="0024011A"/>
    <w:rsid w:val="00290315"/>
    <w:rsid w:val="002915D0"/>
    <w:rsid w:val="00297338"/>
    <w:rsid w:val="00391743"/>
    <w:rsid w:val="004150CB"/>
    <w:rsid w:val="005C445C"/>
    <w:rsid w:val="006552B5"/>
    <w:rsid w:val="0066214B"/>
    <w:rsid w:val="007853AD"/>
    <w:rsid w:val="00805D68"/>
    <w:rsid w:val="008115C9"/>
    <w:rsid w:val="00935474"/>
    <w:rsid w:val="0096793A"/>
    <w:rsid w:val="00A31638"/>
    <w:rsid w:val="00AC6EFB"/>
    <w:rsid w:val="00B32C54"/>
    <w:rsid w:val="00B35EC0"/>
    <w:rsid w:val="00C03C90"/>
    <w:rsid w:val="00C867D8"/>
    <w:rsid w:val="00CC7EFF"/>
    <w:rsid w:val="00D20E75"/>
    <w:rsid w:val="00D243BD"/>
    <w:rsid w:val="00D3418C"/>
    <w:rsid w:val="00D93F22"/>
    <w:rsid w:val="00E3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011A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4011A"/>
    <w:pPr>
      <w:widowControl w:val="0"/>
      <w:shd w:val="clear" w:color="auto" w:fill="FFFFFF"/>
      <w:spacing w:after="0" w:line="228" w:lineRule="exact"/>
      <w:ind w:firstLine="300"/>
      <w:jc w:val="both"/>
    </w:pPr>
    <w:rPr>
      <w:rFonts w:ascii="Times New Roman" w:eastAsia="Times New Roman" w:hAnsi="Times New Roman" w:cs="Times New Roman"/>
      <w:spacing w:val="4"/>
      <w:sz w:val="18"/>
      <w:szCs w:val="18"/>
    </w:rPr>
  </w:style>
  <w:style w:type="table" w:styleId="a4">
    <w:name w:val="Table Grid"/>
    <w:basedOn w:val="a1"/>
    <w:uiPriority w:val="59"/>
    <w:rsid w:val="0024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3"/>
    <w:rsid w:val="0024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3"/>
    <w:rsid w:val="00240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a0"/>
    <w:rsid w:val="0024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0pt0">
    <w:name w:val="Колонтитул + Интервал 0 pt"/>
    <w:basedOn w:val="a0"/>
    <w:rsid w:val="0024011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66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1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NnfSaIP2nz7n7ODyNrI9KCRxLtw=</DigestValue>
    </Reference>
    <Reference URI="#idOfficeObject" Type="http://www.w3.org/2000/09/xmldsig#Object">
      <DigestMethod Algorithm="http://www.w3.org/2000/09/xmldsig#sha1"/>
      <DigestValue>W47tvw9NPvfS6PE6ui1eLA8qZzk=</DigestValue>
    </Reference>
    <Reference URI="#idValidSigLnImg" Type="http://www.w3.org/2000/09/xmldsig#Object">
      <DigestMethod Algorithm="http://www.w3.org/2000/09/xmldsig#sha1"/>
      <DigestValue>RQFJVcoV17JyYUCp0QMfnSnUE7o=</DigestValue>
    </Reference>
    <Reference URI="#idInvalidSigLnImg" Type="http://www.w3.org/2000/09/xmldsig#Object">
      <DigestMethod Algorithm="http://www.w3.org/2000/09/xmldsig#sha1"/>
      <DigestValue>u10q6DGfImxWmmzYfsc0E+NP53g=</DigestValue>
    </Reference>
  </SignedInfo>
  <SignatureValue>
    LWE1g6Hi41sGZiXPBMMbkZW51aj9dBx1vV0G+n+AN6Yl7kxnfhKXbKlYLLHsD9lL79oWOnPg
    He7Ej6sVhJAPFPhRSPKpAVHAJ2PTcrg1tHTIJhmkCvfG49S0fqs5InKzsqqt1NsaJ1LryyJF
    o/4rP1/lq2pOM1vUFlevOoPlpCM=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Xzh6lRYdCjG6nm1u0Dg48V0uihs=</DigestValue>
      </Reference>
      <Reference URI="/word/fontTable.xml?ContentType=application/vnd.openxmlformats-officedocument.wordprocessingml.fontTable+xml">
        <DigestMethod Algorithm="http://www.w3.org/2000/09/xmldsig#sha1"/>
        <DigestValue>jIbzCj0xh4IMCdsLLkKQXTHA5U4=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pes6N8XNZo4a1IE6RvKuK2l4wmI=</DigestValue>
      </Reference>
      <Reference URI="/word/styles.xml?ContentType=application/vnd.openxmlformats-officedocument.wordprocessingml.styles+xml">
        <DigestMethod Algorithm="http://www.w3.org/2000/09/xmldsig#sha1"/>
        <DigestValue>kV8hdo3jYbbRTpEYicKAIlDXlaY=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P4OMfXZumxrK+YGKZ4rgUuM6mwM=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2023-01-19T07:04:16Z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{157723AB-F63C-4192-85D3-EB8E0CDF284A}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EAAAABXv12ogWEEABgAAAAiqMAAZBAAAAQAAABAAAACj7ddqIFhBAAiqMAABAAAABKkwAJnw12okDQFReKowAAEAAAAMqTAAVG29a1jMv2uAqjAAUKowAB3u12pYzL9rMzNrMgCAAAABAAAALO7XamCpMADEfdl2AADZduDeqppoqjAAAAAAAKgD73MVAAAANKkwAAAAAADcsDAAHqbfdhgKQ+z+////k33ZdgYAAACAAfF2AAAAAAAAEAaAAfF2nwATAJoLCjCoqTAANoHsdvAOEAYAAAAAgAHxdqipMABVgex2gAHxdiQNAVEAAEwN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BAAAAAV79dqIFhBAAYAAAAIqjAAGQQAAAEAAAAQAAAAo+3XaiBYQQAIqjAAAQAAAASpMACZ8NdqJA0BUXiqMAABAAAADKkwAFRtvWtYzL9rgKowAFCqMAAd7tdqWMy/azMzazIAgAAAAQAAACzu12pgqTAAxH3ZdgAA2Xbg3qqaaKowAAAAAACoA+9zFQAAADSpMAAAAAAA3LAwAB6m33YYCkPs/v///5N92XYGAAAAgAHxdgAAAAAAABAGgAHxdp8AEwCaCwowqKkwADaB7HbwDhAGAAAAAIAB8XaoqTAAVYHsdoAB8XYkDQFRAABMDd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2022-11-14T10:35:00Z</cp:lastPrinted>
  <dcterms:created xsi:type="dcterms:W3CDTF">2019-04-21T15:54:00Z</dcterms:created>
  <dcterms:modified xsi:type="dcterms:W3CDTF">2023-01-19T07:04:00Z</dcterms:modified>
</cp:coreProperties>
</file>